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61.23.106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Курортный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19:20; 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19:20; 22:50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20:20; 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20:10; 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20:20; 23:45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20:10; 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04:00; 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04:00; 05:55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07:30; 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08:30; 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19:00; 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19:40; 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19:35; 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19:40; 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19:35; 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23:55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23:00; 01:20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22:50; 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23:00; 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22:50; 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23:40; 02:15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23:30; 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23:40; 02:15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23:30; 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06:00; 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08:00; 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27.12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